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67" w:rsidRDefault="003C7867" w:rsidP="003C7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C7867" w:rsidRPr="00EF3BFB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BF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EF3BFB">
        <w:rPr>
          <w:rFonts w:ascii="Times New Roman" w:hAnsi="Times New Roman" w:cs="Times New Roman"/>
          <w:sz w:val="20"/>
          <w:szCs w:val="20"/>
        </w:rPr>
        <w:t xml:space="preserve"> (наименование комиссии по предотвращению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2F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C7867" w:rsidRPr="00EF3BFB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BF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EF3BFB">
        <w:rPr>
          <w:rFonts w:ascii="Times New Roman" w:hAnsi="Times New Roman" w:cs="Times New Roman"/>
          <w:sz w:val="20"/>
          <w:szCs w:val="20"/>
        </w:rPr>
        <w:t>и урегулированию конфликта интересов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C7867" w:rsidRPr="00EF3BFB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F3BFB">
        <w:rPr>
          <w:rFonts w:ascii="Times New Roman" w:hAnsi="Times New Roman" w:cs="Times New Roman"/>
          <w:sz w:val="20"/>
          <w:szCs w:val="20"/>
        </w:rPr>
        <w:t>в МАОУ «СШ№35»)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C7867" w:rsidRPr="00EF3BFB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3BFB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C7867" w:rsidRPr="00EF3BFB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 xml:space="preserve"> </w:t>
      </w:r>
      <w:r w:rsidRPr="00EF3BFB">
        <w:rPr>
          <w:rFonts w:ascii="Times New Roman" w:hAnsi="Times New Roman" w:cs="Times New Roman"/>
          <w:sz w:val="20"/>
          <w:szCs w:val="20"/>
        </w:rPr>
        <w:t>должность, телефон работника муниципального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3BFB">
        <w:rPr>
          <w:rFonts w:ascii="Times New Roman" w:hAnsi="Times New Roman" w:cs="Times New Roman"/>
          <w:sz w:val="20"/>
          <w:szCs w:val="20"/>
        </w:rPr>
        <w:t>МАОУ «СШ№35»)</w:t>
      </w:r>
    </w:p>
    <w:p w:rsidR="003C7867" w:rsidRPr="00C562F8" w:rsidRDefault="003C7867" w:rsidP="003C7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67" w:rsidRPr="00341483" w:rsidRDefault="003C7867" w:rsidP="003C7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8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о возникновении не зависящих от работника Организации обстоятельств,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препятствующих соблюдению требований о предотвращении или об урегулировании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конфликта интересов, исполнению обязанностей</w:t>
      </w:r>
    </w:p>
    <w:p w:rsidR="003C7867" w:rsidRPr="00C562F8" w:rsidRDefault="003C7867" w:rsidP="003C7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562F8">
        <w:rPr>
          <w:rFonts w:ascii="Times New Roman" w:hAnsi="Times New Roman" w:cs="Times New Roman"/>
          <w:sz w:val="24"/>
          <w:szCs w:val="24"/>
        </w:rPr>
        <w:t>Сообщаю   о   возникновении   не   зависящих   от  меня 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2F8">
        <w:rPr>
          <w:rFonts w:ascii="Times New Roman" w:hAnsi="Times New Roman" w:cs="Times New Roman"/>
          <w:sz w:val="24"/>
          <w:szCs w:val="24"/>
        </w:rPr>
        <w:t>препятствующих соблюдению требований о предотвращении или об урегулировании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2F8">
        <w:rPr>
          <w:rFonts w:ascii="Times New Roman" w:hAnsi="Times New Roman" w:cs="Times New Roman"/>
          <w:sz w:val="24"/>
          <w:szCs w:val="24"/>
        </w:rPr>
        <w:t>конфликта  интересов,  исполнению  обязанностей,  установленных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562F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562F8">
        <w:rPr>
          <w:rFonts w:ascii="Times New Roman" w:hAnsi="Times New Roman" w:cs="Times New Roman"/>
          <w:sz w:val="24"/>
          <w:szCs w:val="24"/>
        </w:rPr>
        <w:t xml:space="preserve">  от  25.12.2008  N  273-ФЗ  "О  противодействии коррупции",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2F8">
        <w:rPr>
          <w:rFonts w:ascii="Times New Roman" w:hAnsi="Times New Roman" w:cs="Times New Roman"/>
          <w:sz w:val="24"/>
          <w:szCs w:val="24"/>
        </w:rPr>
        <w:t>нормативными   актами   и   муниципальными   правовыми   актами   в  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2F8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3C7867" w:rsidRPr="00C562F8" w:rsidRDefault="003C7867" w:rsidP="003C7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67" w:rsidRPr="00C562F8" w:rsidRDefault="003C7867" w:rsidP="003C7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67" w:rsidRPr="00341483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41483">
        <w:rPr>
          <w:rFonts w:ascii="Times New Roman" w:hAnsi="Times New Roman" w:cs="Times New Roman"/>
          <w:sz w:val="20"/>
          <w:szCs w:val="20"/>
        </w:rPr>
        <w:t xml:space="preserve"> (указываются обстоятельства)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К уведомлению прилагаются следующие копии документов, иных материалов и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(или)   информации   (при  наличии),  подтверждающих  факт  наступления  не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зависящих от меня обстоятельств: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67" w:rsidRPr="00341483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41483">
        <w:rPr>
          <w:rFonts w:ascii="Times New Roman" w:hAnsi="Times New Roman" w:cs="Times New Roman"/>
          <w:sz w:val="20"/>
          <w:szCs w:val="20"/>
        </w:rPr>
        <w:t>(указываются копии документов, иных материалов и (или) информации)</w:t>
      </w:r>
    </w:p>
    <w:p w:rsidR="003C7867" w:rsidRPr="00C562F8" w:rsidRDefault="003C7867" w:rsidP="003C7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67" w:rsidRPr="00C562F8" w:rsidRDefault="003C7867" w:rsidP="003C7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67" w:rsidRPr="00341483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_________________________________            __________________________</w:t>
      </w:r>
    </w:p>
    <w:p w:rsidR="003C7867" w:rsidRPr="00341483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  (дата заполнения уведомления)                               (подпись работника)</w:t>
      </w:r>
    </w:p>
    <w:p w:rsidR="003C7867" w:rsidRPr="00C562F8" w:rsidRDefault="003C7867" w:rsidP="003C78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Дата регистрации уведомления: "___" __________ 20__ г.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Регистрационный номер: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67" w:rsidRPr="00C562F8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67" w:rsidRPr="00341483" w:rsidRDefault="003C7867" w:rsidP="003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   (должность, фамилия, имя, отчество (последнее - 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1483">
        <w:rPr>
          <w:rFonts w:ascii="Times New Roman" w:hAnsi="Times New Roman" w:cs="Times New Roman"/>
          <w:sz w:val="20"/>
          <w:szCs w:val="20"/>
        </w:rPr>
        <w:t xml:space="preserve"> лица, зарегистрировавшего уведомление)</w:t>
      </w:r>
    </w:p>
    <w:p w:rsidR="004477DE" w:rsidRDefault="004477DE">
      <w:bookmarkStart w:id="0" w:name="_GoBack"/>
      <w:bookmarkEnd w:id="0"/>
    </w:p>
    <w:sectPr w:rsidR="0044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67"/>
    <w:rsid w:val="002334B9"/>
    <w:rsid w:val="00234061"/>
    <w:rsid w:val="003C7867"/>
    <w:rsid w:val="004477DE"/>
    <w:rsid w:val="006E59AA"/>
    <w:rsid w:val="00AA3B6D"/>
    <w:rsid w:val="00D55130"/>
    <w:rsid w:val="00D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7402-0374-4314-A20C-C226704F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67"/>
  </w:style>
  <w:style w:type="paragraph" w:styleId="1">
    <w:name w:val="heading 1"/>
    <w:basedOn w:val="a"/>
    <w:next w:val="a"/>
    <w:link w:val="10"/>
    <w:uiPriority w:val="9"/>
    <w:qFormat/>
    <w:rsid w:val="006E5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A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59A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E59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59A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6E59A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E59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E59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59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E59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E59A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E59A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E59AA"/>
    <w:rPr>
      <w:b/>
      <w:bCs/>
      <w:color w:val="auto"/>
    </w:rPr>
  </w:style>
  <w:style w:type="character" w:styleId="a9">
    <w:name w:val="Emphasis"/>
    <w:basedOn w:val="a0"/>
    <w:uiPriority w:val="20"/>
    <w:qFormat/>
    <w:rsid w:val="006E59AA"/>
    <w:rPr>
      <w:i/>
      <w:iCs/>
      <w:color w:val="auto"/>
    </w:rPr>
  </w:style>
  <w:style w:type="paragraph" w:styleId="aa">
    <w:name w:val="No Spacing"/>
    <w:uiPriority w:val="1"/>
    <w:qFormat/>
    <w:rsid w:val="006E59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59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59A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59AA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6E59A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6E59AA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6E59A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6E59AA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6E59AA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E59AA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6E59A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9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2025-01-14T22:51:00Z</dcterms:created>
  <dcterms:modified xsi:type="dcterms:W3CDTF">2025-01-14T22:53:00Z</dcterms:modified>
</cp:coreProperties>
</file>